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8E" w:rsidRPr="00657C8E" w:rsidRDefault="00657C8E" w:rsidP="00657C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57C8E">
        <w:rPr>
          <w:rFonts w:ascii="Times New Roman" w:hAnsi="Times New Roman" w:cs="Times New Roman"/>
          <w:b/>
          <w:sz w:val="30"/>
          <w:szCs w:val="30"/>
        </w:rPr>
        <w:t xml:space="preserve">Program </w:t>
      </w:r>
      <w:r w:rsidRPr="00657C8E">
        <w:rPr>
          <w:rFonts w:ascii="Times New Roman" w:hAnsi="Times New Roman" w:cs="Times New Roman" w:hint="eastAsia"/>
          <w:b/>
          <w:sz w:val="30"/>
          <w:szCs w:val="30"/>
        </w:rPr>
        <w:t>Itinerary</w:t>
      </w:r>
      <w:r w:rsidRPr="00657C8E">
        <w:rPr>
          <w:rFonts w:ascii="Times New Roman" w:hAnsi="Times New Roman" w:cs="Times New Roman"/>
          <w:b/>
          <w:sz w:val="30"/>
          <w:szCs w:val="30"/>
        </w:rPr>
        <w:t xml:space="preserve"> for </w:t>
      </w:r>
      <w:r>
        <w:rPr>
          <w:rFonts w:ascii="Times New Roman" w:hAnsi="Times New Roman" w:cs="Times New Roman"/>
          <w:b/>
          <w:sz w:val="30"/>
          <w:szCs w:val="30"/>
        </w:rPr>
        <w:t>S</w:t>
      </w:r>
      <w:r w:rsidRPr="00657C8E">
        <w:rPr>
          <w:rFonts w:ascii="Times New Roman" w:hAnsi="Times New Roman" w:cs="Times New Roman"/>
          <w:b/>
          <w:sz w:val="30"/>
          <w:szCs w:val="30"/>
        </w:rPr>
        <w:t>ummer 2019</w:t>
      </w:r>
    </w:p>
    <w:tbl>
      <w:tblPr>
        <w:tblW w:w="8340" w:type="dxa"/>
        <w:jc w:val="center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2700"/>
        <w:gridCol w:w="1980"/>
        <w:gridCol w:w="1103"/>
        <w:gridCol w:w="1117"/>
      </w:tblGrid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E826CB">
              <w:rPr>
                <w:rFonts w:ascii="Times New Roman" w:hAnsi="Times New Roman" w:cs="Times New Roman"/>
                <w:b/>
                <w:szCs w:val="21"/>
              </w:rPr>
              <w:t>Date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E826CB">
              <w:rPr>
                <w:rFonts w:ascii="Times New Roman" w:hAnsi="Times New Roman" w:cs="Times New Roman"/>
                <w:b/>
                <w:szCs w:val="21"/>
              </w:rPr>
              <w:t>Itinerary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E826CB">
              <w:rPr>
                <w:rFonts w:ascii="Times New Roman" w:hAnsi="Times New Roman" w:cs="Times New Roman"/>
                <w:b/>
                <w:szCs w:val="21"/>
              </w:rPr>
              <w:t xml:space="preserve">Transportation 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E826CB">
              <w:rPr>
                <w:rFonts w:ascii="Times New Roman" w:hAnsi="Times New Roman" w:cs="Times New Roman"/>
                <w:b/>
                <w:szCs w:val="21"/>
              </w:rPr>
              <w:t>Meal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Lodging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July 14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Sun.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 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004163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Arrive at UMW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Coach 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UMW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July 15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Mon.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 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Welcome Orientation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B/L/D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UMW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July 16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Tues.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 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Class A 10:00-12:00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Lunch Break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Class B 13:00-15:00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B/L/D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UMW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July 17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Wed.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 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Class A 10:00-12:00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Lunch Break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Class B 13:00-15:00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B/L/D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UMW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July 18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Thur.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 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Class A 10:00-12:00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Lunch Break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Class B 13:00-15:00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B/L/D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UMW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July 19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Fri.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 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Class A 10:00-12:00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Lunch Break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Class B 13:00-15:00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B/L/D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UMW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July 20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Sat.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 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E826CB">
              <w:rPr>
                <w:rFonts w:ascii="Times New Roman" w:hAnsi="Times New Roman" w:cs="Times New Roman"/>
                <w:b/>
                <w:szCs w:val="21"/>
              </w:rPr>
              <w:t xml:space="preserve">DC Trip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Morning: Smithsonian Institution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Noon: The White House&amp;Lincoln Memorial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Afternoon: HUGHES Network System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Coach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B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L/D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Hotel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July 21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Sun.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 8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E826CB">
              <w:rPr>
                <w:rFonts w:ascii="Times New Roman" w:hAnsi="Times New Roman" w:cs="Times New Roman"/>
                <w:b/>
                <w:szCs w:val="21"/>
              </w:rPr>
              <w:t>DC Trip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Morning: Capitol&amp; World Bank Group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color w:val="333333"/>
                <w:sz w:val="11"/>
                <w:szCs w:val="11"/>
                <w:shd w:val="clear" w:color="auto" w:fill="FFFFFF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Afternoon: Steven F. Udvar-Hazy Center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Coach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B/L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UMW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July 22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Mon.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 9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Class A 10:00-12:00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Lunch Break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Class B 13:00-15:00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B/L/D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UMW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July 23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Tues.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 10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Class A 10:00-12:00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Lunch Break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Class B 13:00-15:00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B/L/D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UMW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July 24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Wed.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 11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Class A 10:00-12:00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Lunch Break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Class B 13:00-15:00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B/L/D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UMW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lastRenderedPageBreak/>
              <w:t>July 25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Thur.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 12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Class A 10:00-12:00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Lunch Break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Class B 13:00-15:00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B/L/D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UMW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July 26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Fri.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 13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E826CB">
              <w:rPr>
                <w:rFonts w:ascii="Times New Roman" w:hAnsi="Times New Roman" w:cs="Times New Roman"/>
                <w:b/>
                <w:szCs w:val="21"/>
              </w:rPr>
              <w:t xml:space="preserve">Fredericksburg- Philadelphia-New York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-Independence Hall and Liberty Bell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-Princeton University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Coach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B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L/D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Hotel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July 27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Sat.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 14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E826CB">
              <w:rPr>
                <w:rFonts w:ascii="Times New Roman" w:hAnsi="Times New Roman" w:cs="Times New Roman"/>
                <w:b/>
                <w:szCs w:val="21"/>
              </w:rPr>
              <w:t>New York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-World Trade Center Ground Zero</w:t>
            </w:r>
            <w:r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E826CB">
              <w:rPr>
                <w:rFonts w:ascii="Times New Roman" w:hAnsi="Times New Roman" w:cs="Times New Roman"/>
                <w:szCs w:val="21"/>
              </w:rPr>
              <w:t>Wall Street&amp;Columbia University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-Statue of Liberty: Cruises T</w:t>
            </w:r>
            <w:r w:rsidRPr="00E826CB">
              <w:rPr>
                <w:rFonts w:ascii="Times New Roman" w:hAnsi="Times New Roman" w:cs="Times New Roman"/>
                <w:szCs w:val="21"/>
              </w:rPr>
              <w:t>our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-Metropolitan Museum of Art&amp;Rockefeller Square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Coach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B/L/D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Hotel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July 28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Sun.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Day15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E826CB">
              <w:rPr>
                <w:rFonts w:ascii="Times New Roman" w:hAnsi="Times New Roman" w:cs="Times New Roman"/>
                <w:b/>
                <w:szCs w:val="21"/>
              </w:rPr>
              <w:t>New York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-West Point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Coach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B/D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Hotel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July 29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Mon.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 16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E826CB">
              <w:rPr>
                <w:rFonts w:ascii="Times New Roman" w:hAnsi="Times New Roman" w:cs="Times New Roman"/>
                <w:b/>
                <w:szCs w:val="21"/>
              </w:rPr>
              <w:t xml:space="preserve">New York-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United Nations, 5</w:t>
            </w:r>
            <w:r w:rsidRPr="00E826CB">
              <w:rPr>
                <w:rFonts w:ascii="Times New Roman" w:hAnsi="Times New Roman" w:cs="Times New Roman"/>
                <w:szCs w:val="21"/>
                <w:vertAlign w:val="superscript"/>
              </w:rPr>
              <w:t>th</w:t>
            </w:r>
            <w:r w:rsidRPr="00E826CB">
              <w:rPr>
                <w:rFonts w:ascii="Times New Roman" w:hAnsi="Times New Roman" w:cs="Times New Roman"/>
                <w:szCs w:val="21"/>
              </w:rPr>
              <w:t xml:space="preserve"> Ave, Times Square and Broadway show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Coach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B/L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Hotel</w:t>
            </w:r>
          </w:p>
        </w:tc>
      </w:tr>
      <w:tr w:rsidR="00657C8E" w:rsidRPr="00E826CB" w:rsidTr="00004163">
        <w:trPr>
          <w:trHeight w:val="837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July 30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Tues.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Day 17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b/>
                <w:szCs w:val="21"/>
              </w:rPr>
              <w:t xml:space="preserve">New York -Beijing </w:t>
            </w:r>
          </w:p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 xml:space="preserve">-To the airport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Coach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B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C8E" w:rsidRPr="00E826CB" w:rsidRDefault="00657C8E" w:rsidP="00451231">
            <w:pPr>
              <w:rPr>
                <w:rFonts w:ascii="Times New Roman" w:hAnsi="Times New Roman" w:cs="Times New Roman"/>
                <w:szCs w:val="21"/>
              </w:rPr>
            </w:pPr>
            <w:r w:rsidRPr="00E826CB">
              <w:rPr>
                <w:rFonts w:ascii="Times New Roman" w:hAnsi="Times New Roman" w:cs="Times New Roman"/>
                <w:szCs w:val="21"/>
              </w:rPr>
              <w:t>/</w:t>
            </w:r>
          </w:p>
        </w:tc>
      </w:tr>
    </w:tbl>
    <w:p w:rsidR="00657C8E" w:rsidRDefault="00657C8E" w:rsidP="00657C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color w:val="000000"/>
        </w:rPr>
      </w:pPr>
    </w:p>
    <w:p w:rsidR="00657C8E" w:rsidRDefault="00657C8E"/>
    <w:sectPr w:rsidR="00657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22D" w:rsidRDefault="0099222D" w:rsidP="00657C8E">
      <w:r>
        <w:separator/>
      </w:r>
    </w:p>
  </w:endnote>
  <w:endnote w:type="continuationSeparator" w:id="1">
    <w:p w:rsidR="0099222D" w:rsidRDefault="0099222D" w:rsidP="00657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22D" w:rsidRDefault="0099222D" w:rsidP="00657C8E">
      <w:r>
        <w:separator/>
      </w:r>
    </w:p>
  </w:footnote>
  <w:footnote w:type="continuationSeparator" w:id="1">
    <w:p w:rsidR="0099222D" w:rsidRDefault="0099222D" w:rsidP="00657C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C8E"/>
    <w:rsid w:val="00004163"/>
    <w:rsid w:val="00657C8E"/>
    <w:rsid w:val="0099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C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C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1454</Characters>
  <Application>Microsoft Office Word</Application>
  <DocSecurity>0</DocSecurity>
  <Lines>12</Lines>
  <Paragraphs>3</Paragraphs>
  <ScaleCrop>false</ScaleCrop>
  <Company>NWU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</dc:creator>
  <cp:keywords/>
  <dc:description/>
  <cp:lastModifiedBy>ZZH</cp:lastModifiedBy>
  <cp:revision>2</cp:revision>
  <dcterms:created xsi:type="dcterms:W3CDTF">2019-03-14T11:05:00Z</dcterms:created>
  <dcterms:modified xsi:type="dcterms:W3CDTF">2019-03-14T12:00:00Z</dcterms:modified>
</cp:coreProperties>
</file>